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2B0" w:rsidRDefault="00565D6C">
      <w:r>
        <w:rPr>
          <w:noProof/>
          <w:lang w:eastAsia="ru-RU"/>
        </w:rPr>
        <w:drawing>
          <wp:inline distT="0" distB="0" distL="0" distR="0" wp14:anchorId="40B2A415" wp14:editId="4105F5FF">
            <wp:extent cx="6645910" cy="408305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8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5D6C" w:rsidRDefault="00565D6C">
      <w:r>
        <w:rPr>
          <w:noProof/>
          <w:lang w:eastAsia="ru-RU"/>
        </w:rPr>
        <w:drawing>
          <wp:inline distT="0" distB="0" distL="0" distR="0" wp14:anchorId="4AFE15B2" wp14:editId="6B49D3AE">
            <wp:extent cx="6645910" cy="4401185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40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5D6C" w:rsidRPr="00565D6C" w:rsidRDefault="00565D6C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b/>
          <w:sz w:val="32"/>
          <w:szCs w:val="32"/>
        </w:rPr>
        <w:t>§24,26</w:t>
      </w:r>
      <w:bookmarkEnd w:id="0"/>
    </w:p>
    <w:sectPr w:rsidR="00565D6C" w:rsidRPr="00565D6C" w:rsidSect="00565D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258"/>
    <w:rsid w:val="002B22B0"/>
    <w:rsid w:val="00565D6C"/>
    <w:rsid w:val="00810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A98888-35D8-4257-AB04-F57B686C0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2016-10-01T09:53:00Z</dcterms:created>
  <dcterms:modified xsi:type="dcterms:W3CDTF">2022-10-09T05:53:00Z</dcterms:modified>
</cp:coreProperties>
</file>